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mt5jso11gd9g"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Letopisy 2.</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konci Letopisů 1. jsme se dočetli, že David připravil materiál a zajistil pracovníky na postavení Chrámu. Zaopatřil peníze a nařídil Šalamounovi, aby se do toho pustil. První  Letopisy, byly vlastně většinou o Davidovi - kromě těch dlouhých  rodopisů na počátku. Proč ty rodopisy? Proč to samé "plození" od  Adama až po Davida? Protože to všechno vedlo k Davidovi... A proč  David? David nás vede svým potomstvem ke Kristovi. Nový Zákon  začíná: "Kniha generací Ježíše Krista - syna Davidova..“    To je ten  důvod!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Prvních devět kapitol se zabývá vládou krále Šalamouna. Šest z nich píše o stavbě Chrámu. To bylo  největší dílo v jeho životě!  Ne těch tisíc žen, ne ty poklady, zlato a podobně - ale Chrám! Od kapitoly 10 až do konce Letopisů, je království rozdělené. Ani na té, či druhé straně nebyli u kormidla nijací výtečníci - až na pár  vyjímek jako Asa, Jehošafat, Joáš, Chizkijáš (Hezekijáš) a Josijáš. Za jejich vlád, se Israel vždy vrátil k Bohu. Chtěl bych se, na chvilku, vrátit k jednomu námětu. Vím, že  za tento můj názor  by mně ve středověku upálili bez soudu, ale  chci zde "narovnat" některé ty moderní pohledy na Boha a člověka.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Tedy, příteli - Bůh je suverén, to znamená, že je absolutně  nezávislý na komkoliv - kdekoliv!  My, lidé, nejsme schopni  "přinutit" Boha, aby učinil cokoliv! Bůh má svůj plán - již od  věčnosti se plní Jeho vůle - jak On si naplánoval - ještě než vůbec  něco existovalo - a ten plán nezmění, proto, že Ty mu budeš říkat,  jak Ty to vidíš - jak by to - podle tebe - mělo být! Bůh se  nepřizpůsobí Tobě - Ty se musíš přizpůsobit Bohu! Tohle se někomu  nebude líbit - já vím, ale my jsme tvorové a On je Stvořitel!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tvorové přece neočekávají, že Bůh - Tvůrce -"pojede" podle  jejich přání! Bůh očekává, že my "pojedeme" podle Jeho přání! Ano,  jsem si vědom že Jakub  5:16 píše o moci modlitby, znám ten verš.  Ale jsi si jistý že Ti přísluší to přídavné jméno na konci té věty?  Bůh nemá pražádnou povinnost nás poslechnout! To bychom strkali vůz  před koně! To je naše povinnost! Nejsem si vůbec jistý, že když  Boha o něco žádáme, že skutečně plníme Jeho podmínky! My se musíme  podřídit Jeho vůli a "přimáčknout se " k Němu hodně blízko...  všimni si, že někteří lidé - a i králové - uspěli, protože byli  ochotní rozkazy přijímat - ne je dávat!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první řadě musíme tu Jeho  vůli znát - a to je jeden z těch důvodů, proč zde sedím a píši....                  Kniha končí dekretem od krále Kýra, po sedmdesáti letech  zajetí. Záznam o tomto období poroby není v této knize dán.  Nezapomeň, že tato kniha je pohled Boha...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první až třicátá šestá.</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 Nezapomeň, že Šalamoun nebyl Davidovou volbou - David  by, pravděpodobně dal přednost Absolonovi ...Šalamoun byl volbou Boží!  Bůh si většinou vybírá slabé lidi, nepevné charaktery a pak  je "vytrénuje..."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2:7..Israelci byli povětšinou "farmáři", zemědělci, a proto si museli pozvat řemeslníky zvenku.. A i když se dnes podíváš na moderní Israel, uvidíš že opět nejvíc vynikají v zemědělství.  Jistě, mají i další průmysl, ale nejvíce člověka překvapí co udělali za těch pár desetiletí z té pouště, do které se hlavně  v posledních dekádách přistěhovali!</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 Opět to stejné místo! Abrahám a Izák, Ornán a jeho  mlat, David a Archa, Chrám, Kalvárie, ty tři kříže! Toto bylo poslední místo Archy. Zde zůstala až do doby  Babylonského zajetí. V té době zmizela, a nikdo ji dodnes nenašel! Vlastně ano - ale to byl Indiana Jones a bylo to ve filmu! A mohl bych opět poukázat na ten stejný obraz: Jak tenkrát Israelité  přinesli do bitvy Archu - jako nějaký amulet, právě tak Steven  Spielberg to viděl obdobně, když režíroval tento film.   Prostě "kouzelná škatule!"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sedmá je obdoba kapitoly osmé v První Královské.  Šalamoun zasvěcuje Chrám Bohu.7:17-18. Bůh slibuje, že nebude období, ve kterém by nevládl někdo z Davidovy linie. Zdálo by se, že  dnes je taková doba, kdy nikdo takový nevládne. Pozor, vládne! Není  sice na Zemi - ale vládne a vrátí se!   7:21. Dnes by se mohl člověk postavit na místo, kde je Omarova mešita a zeptat se sám sebe: Tady má, přece být Chrám! Jak to mohl Bůh dopustit? Dopustit? To je přece to, co v tomto verši předpovídá!  8:3. Jak se zdá, jediná bitva za Šalamounovy vlády nebyla nikterak veliká. Když se dívám zpět na Šalamouna, řekl bych, že  vlastně ten Chrám bylo to jediné dobré, co vykonal. Před několika stránkami jsem takto uvažoval.  Ne není to všechno! Přes ten svůj hýřivý  život, Šalamoun prohlásil Boha Israele široko - daleko! Dokonce i Pohanka ze Sáby chválí v 9:8 Israelského Boha! Ježíš se o tom  zmiňuje v Matouši 12:42. Dnes je na nás  křesťanech, abychom ukázali našeho  Boha-Syna po celém světě - tenkrát měli za  úkol ukázat Boha v Jerusalémě.</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10-12 ukazují vzpupnost mladého krále - pýchu,  která zapříčinila rozpad říše. Daně přivedly nakonec i hrdý Řím k úpadku, byly částečně příčinou Francouzské Revoluce a také  revoluce americké. Ti staří rádcové jasně viděli, že Šalamoun tísnil daněmi národ pro ty stavby. Teď ale nastal čas, lidem ulevit! Mladý král to viděl jinak - a změnil tok historie!  Napsal jsem, že Asa byl jedním z nejlepších králů - a i on má problémy s vírou! Místo aby spoléhal na Boha Israele, podplácí Assyrského krále, aby zrušil spojenectví s Israelem! Totiž Israelský král Baaša se obával, že mu budou lidé "emigrovat" do Judeje, protože tam byla za krále Asy obroda. A tak Asa, místo aby  se obrátil na Boha, podplácí pohana!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Obroda, myslím tím obrodu v křesťanském - nikoliv národním  slova smyslu - se nikdy, co svět světem stojí - neuskutečnila bez  návratu k Božímu slovu - Bibli! Ať už to byl John Wesley,  D.L.Moody a další, kteří probudili národy - a s pomocí Božího slova  - přivedli tisíce lidí ke Kristovi - té jediné spáse.  Vždy, bez  vyjímky to bylo tím, že se zdůraznila skutečná, hluboká znalost  Božího slova. Dnes to všechno umírá...proč? Protože se lidé  vzdalují od Bible! Potřebujeme víc, než povrchní znalost tohoto  dopisu, který nám Bůh napsal! Potřebujeme více než vyumělkovaný  slovník těch "správných slov!" Obroda národa leží v rovině skutečné  znalosti Bible a lásce nejenom k Bohu - ale i k Jeho Slovu!!!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dnešní době - (mohu hodnotit pouze Čechy a USA) vidím, jak  každou chvíli "vyleze na jeviště" někdo s nějakým "novým" objevem, s nějakou "novou zprávou od Boha či Krista." Katolíci to zase mají většinou od "panenky Marie!" Přijdou s něčím, nachytají davy, potom  zmizí a zůstane po nich vakuum. Na druhé straně jsem viděl misionáře, cestující evangelisty, kazatele, kteří bez vyjímky začali a končili Biblí. Ti vždy zdůrazňovali, že pouze tam je ta jediná pravda, a zůstalo po nich ovoce. A to ovoce trvalé!  15:16. Chudák Asa měl problémy i doma! Když se dozvěděl, že jeho vlastní matka uctívá falešné bohy, nejenom tyto bůžky zničil  - ale zrušil i její "šarži!"....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16:7-12.. Nakonec Asa, právě tak jako před ním Šalamoun, dělá chybu za chybou! Dokonce nechá zavřít chlapíka, který mu říká  pravdu! Když Asa zemřel, nastoupil jeho syn Jehošafat, který se zdá  být ještě lepší, nežli jeho otec.  Je mnohem důslednější,  a i  vojensky připravenější (17:1-2).   6-9. Uvědomuješ si, co ten chlapík dělá? Jehošafat posílá Levity - možná stovky, možná tisíce - aby se rozešli po  království a učili Písmo! Tenhle král se mi zamlouvá! Věřím, že by jsme si rozuměli!  A znovu: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Dokud nebudou lidé  znát Boží slovo, bude jejich víra  jak pěna na pivu! Foukneš - a je  pryč! Přijde Hare Krišna - půjdou za ním. Přijde Mormon,  Svědek Jehovy, Budhista, Hinduista - prostě kdokoliv - stáhne je   jako nic. Proč? Protože nemají pojem, proč by měli brát tohle  a ne támhleto či tohleto!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Nemají nejmenší potuchy jaký je rozdíl mezi Bráhmanem  a Bohem, mezi Mohamedem a Kristem!! A co takhle Alláh a Yahweh?  Jsou to dvě jména pro jednoho Boha? A když ne, proč ne? Dokonce  jsem, v těch padesátých letech slyšel -na vlastní uši - člověka,  který tvrdil že on je schopen dát Krista a Lenina dohromady! Jdou  podle toho, kdo má lepší kravatu či auto, nebo lépe zpívá!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tragedie moderní doby: Povrchnost, mělkost duše, chtivost po  mamonu, nevděčná, tukem obrostlá srdce! Podívej se, jak varuje  Ježíš: "Co je platno člověku, kdyby získal celý svět - a ztratil  svou duši!"  (Matouš 16:25 - Marek 8:36 - Lukáš 9:25. V této Bibli  je psáno "život" ale "psuché" je duše a ne život!!).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Bohužel, drtivá většina lidí nosí - zcela dobrovolně - klapky  na očích. Ty jim nedovolují vidět dál než k vidině chaty na Sázavě  či u Vranovské přehrady, k pěknému "bouráku" (aby všichni v ulici  zelenali závistí), občas ty Kanárské ostrovy nebo Itálie. Doma pak  samozřejmě, tu největší televizi se satelitem a podobně. Potom  najednou přijde den, kdy tohle všechno musejí opustit a vydat se na  cestu, o které nemají potuchy kam vede, co "tam" na ně čeká. Budou se, mezi sebou honosit, kolik přečetli knih - co  všechno vědí, jak jsou "sečtělí" - zeptej se jich, zda si - alespoň  jednou za život přečetli Bibli, a dostaneš pohled, jakoby se Albert  Einstein podíval na primitivního Indiána někde od Orinoka - nebo  bohové z Olympu, na tu "lidskou havěť".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Občas se projdu po Olšanských hřbitovech. Ne že bych miloval morbidní nálady - ale mám tam dědečka. Dobrého, křesťanského dědečka. Vždy chodím jinou cestou a jen tak ze zvědavosti čtu ty epitafy. XY- majitel realit. YX-  vrchní správní rada, XX- majitel pekařství. Dokonce jsem našel nápis: YY - majitel fiakru! Uvědom si, že i kdyby tam bylo napsáno: "Majitel Světa", nic to neznamená, protože jak ten dům,  fiakr, titul či "Svět" nechal ten človíček zde - a sám je někde jinde! Převážná většina lidí by se mnou nesouhlasila a tvrdila by že ti lidé "nejsou nikde!" Jistě, to je ten nejběžnější únik z reality - ani na to nepotřebuješ moc mozku! Ale opět ta mrazivá otázka "Je to ale pravda? Pakliže to tak je - OK - zavřeš oči - a nejsi "nikde." Ale co když je otevřeš někde jinde - a s hrůzou si uvědomíš, že teď už jsi jenom jako kámen vržený do prostoru - teď už nemůžeš změnit nic na tom směru! Rozhodování o budoucnosti se koná pouze zde na této  planetě - vírou. "Tam někde" není víra tam už víš!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18 je  nádherný "souboj" mezi Achabem a Mikajášem-prorokem. Mikajáš je si  tak jistý, že na konec praví Achabovi: Pakliže se vrátíš, já jsem falešný prorok!" Achab se nevrátil. Jak už jsem se zmínil, Jehošafat se neměl vůbec dát do spolku s Achabem.  V 19:1-2 mu Bůh  ukazuje jeho chybu. Na rozdíl od Asy, Jehošafat si posiluje svou víru tím, že vzpomíná na všechno, co Yahweh pro Israelce udělal už v minulosti. Zcela logicky uzavírá, že když Bůh držel slovo v minulosti, lze  stavět na jistotě, že tak učiní i v budoucnosti!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20:15... Těch posledních pět slov si vždy připomínám, když  se mi zdá, že mluvím pouze "do větru", že nikdo neposlouchá, co  chci říci, že je mi - někdy i hrozně smutno. Tohle není můj boj  - já jsem pouhý mrňavý, nepatrný "vojcl" na tom ohromném bitevním  poli! Síla a celá ta strategie jsou v rukou mého Boha. Já vidím sotva tisícinu políčka - On má přehled přes celou  šachovnici! Je to, jakoby Bůh tvořil koberec - a my viděli jeho rub.   Uzlíky,  provázky, zádrhele. Ale - až jednou - uvidíme, ten  celý koberec shora, celou tu škálu vzorů a barev - potom  pochopíme...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kapitolách 21-22  jsme opět v odpadlictví, Dobrák Jorám, aby ušetřil všechny ty své drahé bratry starostí o tom, kdo by byl ten nejvhodnější vládce, je nechá láskyplně zamordovat. Jistě, měl to v příbuzenstvu! On se přece přiženil do rodiny Achába a Jezebel! Dobrý žák dobrých učitelů, že?  21:12-15.. Zde se zdá, být diskrepance, kterou nesmíme opomenout, jelikož za pár let by někdo mohl říci, že jsem se tomu chtěl vyhnout! Otázka: Jak mohl Elijáš, poslat zprávu Jorámovi, když už od Druhé Královské 2:1-11 je "pryč," zatím co první zmínka o Jorámovi je v Druhé Královské 8:16 ? Elijáš byl každopádně aktivní v době vlády Ahazijáše (853-852 v Israeli) viz Druhá Královská 1:3-16. Je velmi pravděpodobné, že žil ještě tak  4 až 5 let! Nezapomeňme, že vyprávěč v První i Druhé Královské neustále přeskakuje z popisu králů do popisu událostí kolem Elijáše a Eliši. Něco podobného vidíme v 2 Král. 19:37, kde je zmínka o zabití Sancheriba, které se událo v r. 681 BC. - před nemocí Chizkijáše, která probíhala v roce 714 BC!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Pokud se týče událostí  v Druhé knize Letopisů, není zde ani zmínka o Elijášově "odchodu," ať už před, či po nastoupení Joráma na trůn. Je zcela možné, že ten dopis byl napsán v 847 a doručen Jorámovi ten stejný rok, krátce před tím, nežli byl Elijáš "vytažen."             Kapitoly  23-24 nám opět ukazují návrat Judeje zpět k Bohu. Na konci předešlé kapitoly vidíme, jak opět jedna dobrá duše  - tentokráte Atalja,  se snaží pobít všechny potomky "konkurence".  A opět Bůh zasáhl. Joáš byl, vlastně, poslední z té linie, ze které měl přijít Mesiáš-Kristus. Potom, až do konce Druhé knihy Letopisů to jde jako houpačka - nahoru, dolů.. Nakonec, to už jsme  viděli v knize Soudců, že?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Letopisy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